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紫金县紫城镇人民政府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紫金县国道G236安良大道北建设用地扩征建筑物拆除工程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3E933D9"/>
    <w:rsid w:val="053939B1"/>
    <w:rsid w:val="059204D6"/>
    <w:rsid w:val="05C8639F"/>
    <w:rsid w:val="0C7C2B01"/>
    <w:rsid w:val="0E60279A"/>
    <w:rsid w:val="13B02539"/>
    <w:rsid w:val="1456134E"/>
    <w:rsid w:val="15BF11FA"/>
    <w:rsid w:val="1B3E0D70"/>
    <w:rsid w:val="206B2C4D"/>
    <w:rsid w:val="23601819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  <w:rsid w:val="7F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2021-10-27T02:48:14Z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E2B0BF246BEC46CFBCDA18599D03EE15</vt:lpwstr>
  </property>
</Properties>
</file>