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广东省河源市紫金县紫城镇乌石村村民委员会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紫金县紫城镇乌石村四小园建设工程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AC65FEA"/>
    <w:rsid w:val="0C7C2B01"/>
    <w:rsid w:val="12E82960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3234B2"/>
    <w:rsid w:val="3F76277C"/>
    <w:rsid w:val="3FCA6A46"/>
    <w:rsid w:val="44613CED"/>
    <w:rsid w:val="44BD1C3E"/>
    <w:rsid w:val="4931177B"/>
    <w:rsid w:val="4CAC715C"/>
    <w:rsid w:val="4E444378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1901A98"/>
    <w:rsid w:val="72A128DA"/>
    <w:rsid w:val="76E02050"/>
    <w:rsid w:val="779634A6"/>
    <w:rsid w:val="7847747C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2021-09-06T12:38:57Z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E2B0BF246BEC46CFBCDA18599D03EE15</vt:lpwstr>
  </property>
</Properties>
</file>